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808EE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3808EE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>.09.2015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3808EE">
        <w:rPr>
          <w:rFonts w:ascii="Times New Roman" w:hAnsi="Times New Roman"/>
          <w:sz w:val="24"/>
          <w:szCs w:val="24"/>
          <w:lang w:val="bg-BG"/>
        </w:rPr>
        <w:t>20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3001B5" w:rsidRPr="00446CFF" w:rsidRDefault="003001B5" w:rsidP="00446C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DE5D6A"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446CFF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</w:t>
      </w:r>
    </w:p>
    <w:p w:rsidR="003001B5" w:rsidRPr="00446CFF" w:rsidRDefault="00446CFF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446CFF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На заседанието не присъстваха: </w:t>
      </w:r>
      <w:r w:rsidRPr="00446CF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Мария Тодорова Тодорова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; </w:t>
      </w:r>
      <w:r w:rsidRPr="00446CF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Иван Любчев Иванов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P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="00446CFF">
        <w:rPr>
          <w:rFonts w:ascii="Times New Roman" w:hAnsi="Times New Roman"/>
          <w:sz w:val="24"/>
          <w:szCs w:val="24"/>
          <w:lang w:val="bg-BG"/>
        </w:rPr>
        <w:t xml:space="preserve"> 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2BBE" w:rsidRPr="00392BBE">
        <w:rPr>
          <w:rFonts w:ascii="Times New Roman" w:hAnsi="Times New Roman"/>
          <w:sz w:val="24"/>
          <w:szCs w:val="24"/>
          <w:lang w:val="bg-BG"/>
        </w:rPr>
        <w:t>1</w:t>
      </w:r>
      <w:r w:rsidR="00392BBE"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392BBE">
        <w:rPr>
          <w:rFonts w:ascii="Times New Roman" w:hAnsi="Times New Roman"/>
          <w:sz w:val="24"/>
          <w:szCs w:val="24"/>
          <w:lang w:val="bg-BG"/>
        </w:rPr>
        <w:t>члена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392BBE">
        <w:rPr>
          <w:rFonts w:ascii="Times New Roman" w:hAnsi="Times New Roman"/>
          <w:sz w:val="24"/>
          <w:szCs w:val="24"/>
          <w:lang w:val="bg-BG"/>
        </w:rPr>
        <w:t>единодушно с 15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F20922" w:rsidRPr="00F20922" w:rsidRDefault="003001B5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0922" w:rsidRPr="00F20922">
        <w:rPr>
          <w:rFonts w:ascii="Times New Roman" w:hAnsi="Times New Roman"/>
          <w:sz w:val="24"/>
          <w:szCs w:val="24"/>
        </w:rPr>
        <w:t>1.</w:t>
      </w:r>
      <w:r w:rsidR="00F20922" w:rsidRPr="00F20922">
        <w:rPr>
          <w:rFonts w:ascii="Times New Roman" w:hAnsi="Times New Roman"/>
          <w:sz w:val="24"/>
          <w:szCs w:val="24"/>
        </w:rPr>
        <w:tab/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Радостин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Мирославов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Морфов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ПП „ДВИЖЕНИЕ ЗА РАДИКАЛАНА ПРОМЯНА БЪЛГАРСКАТА ПРОЛЕТ“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922"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="00F20922"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2.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Веселин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Господинов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Великов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Аспарухово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„ДВИЖЕНИЕ ЗА РАДИКАЛАНА ПРОМЯНА БЪЛГАРСКАТА ПРОЛЕТ“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3.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Димитър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Павлов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Костов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Младост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„ДВИЖЕНИЕ ЗА РАДИКАЛАНА ПРОМЯНА БЪЛГАРСКАТА ПРОЛЕТ“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4.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Владимир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Петров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Николов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Одесос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„ДВИЖЕНИЕ ЗА РАДИКАЛАНА ПРОМЯНА БЪЛГАРСКАТА ПРОЛЕТ“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lastRenderedPageBreak/>
        <w:t>5.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Кънчо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Петков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Бонев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Приморски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„ДВИЖЕНИЕ ЗА РАДИКАЛАНА ПРОМЯНА БЪЛГАРСКАТА ПРОЛЕТ“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6.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листa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ПП „ДВИЖЕНИЕ ЗА РАДИКАЛАНА ПРОМЯНА БЪЛГАРСКАТА ПРОЛЕТ“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7.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листa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МК „ ГРАЖДАНСКИ ЕКСПЕРТЕН ЦЕНТЪР“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8.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Алекси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Василев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Алексиев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Одесос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„БЪЛГАРСКА СОЦИАЛИСТИЧЕСКА ПАРТИЯ“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9.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Йорданка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Юнакова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Младост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„БЪЛГАРСКА СОЦИАЛИСТИЧЕСКА ПАРТИЯ“ 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10.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листa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ПП „БЪЛГАРСКА СОЦИАЛИСТИЧЕСКА </w:t>
      </w:r>
      <w:proofErr w:type="spellStart"/>
      <w:r w:rsidRPr="00F20922">
        <w:rPr>
          <w:rFonts w:ascii="Times New Roman" w:hAnsi="Times New Roman"/>
          <w:sz w:val="24"/>
          <w:szCs w:val="24"/>
        </w:rPr>
        <w:t>ПАРТИЯ“за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11.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Кирил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Петров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Йорданов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МК “</w:t>
      </w:r>
      <w:proofErr w:type="spellStart"/>
      <w:r w:rsidRPr="00F20922">
        <w:rPr>
          <w:rFonts w:ascii="Times New Roman" w:hAnsi="Times New Roman"/>
          <w:sz w:val="24"/>
          <w:szCs w:val="24"/>
        </w:rPr>
        <w:t>Кирил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Йорданов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Кметът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Варна“за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12.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листa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МК “</w:t>
      </w:r>
      <w:proofErr w:type="spellStart"/>
      <w:r w:rsidRPr="00F20922">
        <w:rPr>
          <w:rFonts w:ascii="Times New Roman" w:hAnsi="Times New Roman"/>
          <w:sz w:val="24"/>
          <w:szCs w:val="24"/>
        </w:rPr>
        <w:t>Кирил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Йорданов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Кметът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13.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Миглена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Петрова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Темелкова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0922">
        <w:rPr>
          <w:rFonts w:ascii="Times New Roman" w:hAnsi="Times New Roman"/>
          <w:sz w:val="24"/>
          <w:szCs w:val="24"/>
        </w:rPr>
        <w:t>Бакалова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„АБВ(</w:t>
      </w:r>
      <w:proofErr w:type="spellStart"/>
      <w:r w:rsidRPr="00F20922">
        <w:rPr>
          <w:rFonts w:ascii="Times New Roman" w:hAnsi="Times New Roman"/>
          <w:sz w:val="24"/>
          <w:szCs w:val="24"/>
        </w:rPr>
        <w:t>Алтернатива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Възраждане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)“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14.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Виктор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Миронов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Ценов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Приморски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 ПП „АБВ(</w:t>
      </w:r>
      <w:proofErr w:type="spellStart"/>
      <w:r w:rsidRPr="00F20922">
        <w:rPr>
          <w:rFonts w:ascii="Times New Roman" w:hAnsi="Times New Roman"/>
          <w:sz w:val="24"/>
          <w:szCs w:val="24"/>
        </w:rPr>
        <w:t>Алтернатива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Възраждане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)“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15.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Любомир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Господинов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Господинов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Одесос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 ПП „АБВ(</w:t>
      </w:r>
      <w:proofErr w:type="spellStart"/>
      <w:r w:rsidRPr="00F20922">
        <w:rPr>
          <w:rFonts w:ascii="Times New Roman" w:hAnsi="Times New Roman"/>
          <w:sz w:val="24"/>
          <w:szCs w:val="24"/>
        </w:rPr>
        <w:t>Алтернатива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Възраждане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)“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16.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Момчил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Вълков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Младост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 ПП „АБВ(</w:t>
      </w:r>
      <w:proofErr w:type="spellStart"/>
      <w:r w:rsidRPr="00F20922">
        <w:rPr>
          <w:rFonts w:ascii="Times New Roman" w:hAnsi="Times New Roman"/>
          <w:sz w:val="24"/>
          <w:szCs w:val="24"/>
        </w:rPr>
        <w:t>Алтернатива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Възраждане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)“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17.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Милена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Николаева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Дончева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район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20922">
        <w:rPr>
          <w:rFonts w:ascii="Times New Roman" w:hAnsi="Times New Roman"/>
          <w:sz w:val="24"/>
          <w:szCs w:val="24"/>
        </w:rPr>
        <w:t>Аспарухово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“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 ПП „АБВ(</w:t>
      </w:r>
      <w:proofErr w:type="spellStart"/>
      <w:r w:rsidRPr="00F20922">
        <w:rPr>
          <w:rFonts w:ascii="Times New Roman" w:hAnsi="Times New Roman"/>
          <w:sz w:val="24"/>
          <w:szCs w:val="24"/>
        </w:rPr>
        <w:t>Алтернатива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Възраждане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)“ 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P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2">
        <w:rPr>
          <w:rFonts w:ascii="Times New Roman" w:hAnsi="Times New Roman"/>
          <w:sz w:val="24"/>
          <w:szCs w:val="24"/>
        </w:rPr>
        <w:t>18.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Благовест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кмество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Тополи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 ПП „АБВ(</w:t>
      </w:r>
      <w:proofErr w:type="spellStart"/>
      <w:r w:rsidRPr="00F20922">
        <w:rPr>
          <w:rFonts w:ascii="Times New Roman" w:hAnsi="Times New Roman"/>
          <w:sz w:val="24"/>
          <w:szCs w:val="24"/>
        </w:rPr>
        <w:t>Алтернатива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Възраждане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)“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20922">
        <w:rPr>
          <w:rFonts w:ascii="Times New Roman" w:hAnsi="Times New Roman"/>
          <w:sz w:val="24"/>
          <w:szCs w:val="24"/>
        </w:rPr>
        <w:t>19.</w:t>
      </w:r>
      <w:r w:rsidRPr="00F20922">
        <w:rPr>
          <w:rFonts w:ascii="Times New Roman" w:hAnsi="Times New Roman"/>
          <w:sz w:val="24"/>
          <w:szCs w:val="24"/>
        </w:rPr>
        <w:tab/>
      </w:r>
      <w:proofErr w:type="spellStart"/>
      <w:r w:rsidRPr="00F20922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листa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от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 ПП „АБВ(</w:t>
      </w:r>
      <w:proofErr w:type="spellStart"/>
      <w:r w:rsidRPr="00F20922">
        <w:rPr>
          <w:rFonts w:ascii="Times New Roman" w:hAnsi="Times New Roman"/>
          <w:sz w:val="24"/>
          <w:szCs w:val="24"/>
        </w:rPr>
        <w:t>Алтернатива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Българско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Възраждане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)“ </w:t>
      </w:r>
      <w:proofErr w:type="spellStart"/>
      <w:r w:rsidRPr="00F20922">
        <w:rPr>
          <w:rFonts w:ascii="Times New Roman" w:hAnsi="Times New Roman"/>
          <w:sz w:val="24"/>
          <w:szCs w:val="24"/>
        </w:rPr>
        <w:t>за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участие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20922">
        <w:rPr>
          <w:rFonts w:ascii="Times New Roman" w:hAnsi="Times New Roman"/>
          <w:sz w:val="24"/>
          <w:szCs w:val="24"/>
        </w:rPr>
        <w:t>местни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избори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0922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20922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20922">
        <w:rPr>
          <w:rFonts w:ascii="Times New Roman" w:hAnsi="Times New Roman"/>
          <w:sz w:val="24"/>
          <w:szCs w:val="24"/>
        </w:rPr>
        <w:t>Община</w:t>
      </w:r>
      <w:proofErr w:type="spellEnd"/>
      <w:r w:rsidRPr="00F20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0922">
        <w:rPr>
          <w:rFonts w:ascii="Times New Roman" w:hAnsi="Times New Roman"/>
          <w:sz w:val="24"/>
          <w:szCs w:val="24"/>
        </w:rPr>
        <w:t>Варна</w:t>
      </w:r>
      <w:proofErr w:type="spellEnd"/>
      <w:r w:rsidRPr="00F20922">
        <w:rPr>
          <w:rFonts w:ascii="Times New Roman" w:hAnsi="Times New Roman"/>
          <w:sz w:val="24"/>
          <w:szCs w:val="24"/>
        </w:rPr>
        <w:t>.</w:t>
      </w:r>
    </w:p>
    <w:p w:rsidR="00F20922" w:rsidRDefault="00F20922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BBE" w:rsidRDefault="00392BBE" w:rsidP="00F209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1B5" w:rsidRPr="00392BBE" w:rsidRDefault="003001B5" w:rsidP="00F2092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първа от дневния ред:</w:t>
      </w:r>
    </w:p>
    <w:p w:rsidR="003001B5" w:rsidRPr="00392BBE" w:rsidRDefault="003001B5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</w:rPr>
        <w:t xml:space="preserve">     </w:t>
      </w: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392BBE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r w:rsidRPr="00392BBE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392BBE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r w:rsidR="00392BBE" w:rsidRPr="00392BBE">
        <w:rPr>
          <w:rFonts w:ascii="Times New Roman" w:hAnsi="Times New Roman" w:cs="Times New Roman"/>
          <w:sz w:val="16"/>
          <w:szCs w:val="16"/>
          <w:lang w:val="bg-BG"/>
        </w:rPr>
        <w:t>15</w:t>
      </w: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392BBE">
        <w:rPr>
          <w:rFonts w:ascii="Times New Roman" w:hAnsi="Times New Roman" w:cs="Times New Roman"/>
          <w:sz w:val="16"/>
          <w:szCs w:val="16"/>
        </w:rPr>
        <w:t>„ЗА"</w:t>
      </w:r>
      <w:r w:rsidRPr="00392BBE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r w:rsidRPr="00392BBE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392BBE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392BB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392BBE">
        <w:rPr>
          <w:rFonts w:ascii="Times New Roman" w:hAnsi="Times New Roman" w:cs="Times New Roman"/>
          <w:sz w:val="16"/>
          <w:szCs w:val="16"/>
        </w:rPr>
        <w:t>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>РЕШЕНИЕ № 114-МИ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Радостин Мирославов Морфов за кмет на Община Варна от ПП „ДВИЖЕНИЕ ЗА РАДИКАЛАНА ПРОМЯНА БЪЛГАРСКАТА ПРОЛЕТ“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146/19.09.2015 г.  в ОИК-Варна е постъпило предложение за регистрация  на Радостин Мирославов Морфов за кмет на Община Варна от ПП „ДВИЖЕНИЕ ЗА РАДИКАЛАНА ПРОМЯНА БЪЛГАРСКАТА ПРОЛЕТ“,за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>1. Предложение за регистрация от ПП „ДВИЖЕНИЕ ЗА РАДИКАЛАНА ПРОМЯНА БЪЛГАРСКАТА ПРОЛЕТ“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5. Пълномощно- 1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 w:cs="Times New Roman"/>
          <w:sz w:val="16"/>
          <w:szCs w:val="16"/>
          <w:lang w:val="bg-BG"/>
        </w:rPr>
        <w:tab/>
        <w:t>Решение №37/11.09.2015г. ПП „ДВИЖЕНИЕ ЗА РАДИКАЛАНА ПРОМЯНА БЪЛГАРСКАТА ПРОЛЕТ“  е регистрирана за участие в избори за кмет на Община Варна.</w:t>
      </w:r>
      <w:r w:rsidRPr="00392BBE">
        <w:rPr>
          <w:rFonts w:ascii="Times New Roman" w:hAnsi="Times New Roman" w:cs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    В Регистъра на регистрираните кандидати за кмет на Община Варна, за участие в местни избори, провеждани на 25 октомври 2015г., гореописаното предложение е под № 1/19.09.2015г.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Радостин Мирославов Морфов за кмет на Община Варна от  ПП „ДВИЖЕНИЕ ЗА РАДИКАЛАНА ПРОМЯНА БЪЛГАРСКАТА ПРОЛЕТ“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Радостин Мирославов Морфов, ЕГН********,за кмет на Община Варна, за участие в местни избори, провеждани на 25 октомври 2015 г. в Община Варна, издигнат от ПП „ДВИЖЕНИЕ ЗА РАДИКАЛАНА ПРОМЯНА БЪЛГАРСКАТА ПРОЛЕТ“ и издава съответното удостоверение.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3808EE" w:rsidRPr="00392BBE" w:rsidRDefault="003808EE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392BBE">
        <w:rPr>
          <w:rFonts w:ascii="Times New Roman" w:hAnsi="Times New Roman" w:cs="Times New Roman"/>
          <w:sz w:val="16"/>
          <w:szCs w:val="16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392BBE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втора от дневния ред:</w:t>
      </w:r>
    </w:p>
    <w:p w:rsidR="00E2015C" w:rsidRPr="00392BBE" w:rsidRDefault="00E2015C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</w:rPr>
        <w:t xml:space="preserve">     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392BBE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392BBE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392BBE">
        <w:rPr>
          <w:rFonts w:ascii="Times New Roman" w:hAnsi="Times New Roman"/>
          <w:sz w:val="16"/>
          <w:szCs w:val="16"/>
        </w:rPr>
        <w:t>роект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>ът за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решение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подложи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>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392BBE">
        <w:rPr>
          <w:rFonts w:ascii="Times New Roman" w:hAnsi="Times New Roman"/>
          <w:sz w:val="16"/>
          <w:szCs w:val="16"/>
        </w:rPr>
        <w:t>„ЗА"</w:t>
      </w:r>
      <w:r w:rsidRPr="00392BBE">
        <w:rPr>
          <w:rFonts w:ascii="Times New Roman" w:hAnsi="Times New Roman"/>
          <w:sz w:val="16"/>
          <w:szCs w:val="16"/>
          <w:lang w:val="bg-BG"/>
        </w:rPr>
        <w:t>,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ОИ</w:t>
      </w:r>
      <w:r w:rsidRPr="00392BBE">
        <w:rPr>
          <w:rFonts w:ascii="Times New Roman" w:hAnsi="Times New Roman"/>
          <w:sz w:val="16"/>
          <w:szCs w:val="16"/>
        </w:rPr>
        <w:t>К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392BBE">
        <w:rPr>
          <w:rFonts w:ascii="Times New Roman" w:hAnsi="Times New Roman"/>
          <w:sz w:val="16"/>
          <w:szCs w:val="16"/>
        </w:rPr>
        <w:t>-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Варна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взе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392BBE">
        <w:rPr>
          <w:rFonts w:ascii="Times New Roman" w:hAnsi="Times New Roman"/>
          <w:sz w:val="16"/>
          <w:szCs w:val="16"/>
        </w:rPr>
        <w:t>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115-МИ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Веселин Господинов Великов за кмет на район „Аспарухово“ в Община Варна от  ПП „ДВИЖЕНИЕ ЗА РАДИКАЛАНА ПРОМЯНА БЪЛГАРСКАТА ПРОЛЕТ“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150/19.09.2015 г.  в ОИК-Варна е постъпило предложение за регистрация  на Веселин Господинов Великов за кмет на район „Аспарухово“ в Община Варна от  ПП „ДВИЖЕНИЕ ЗА РАДИКАЛАНА ПРОМЯНА БЪЛГАРСКАТА ПРОЛЕТ“, 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„ДВИЖЕНИЕ ЗА РАДИКАЛАНА ПРОМЯНА БЪЛГАРСКАТА ПРОЛЕТ“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5.Пълномощно- 1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№42/11.09.2015г. ПП „ДВИЖЕНИЕ ЗА РАДИКАЛАНА ПРОМЯНА БЪЛГАРСКАТА ПРОЛЕТ“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8/19.09.2015г.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Веселин Господинов Великов за кмет на район „Аспарухово“ от  ПП „ДВИЖЕНИЕ ЗА РАДИКАЛАНА ПРОМЯНА БЪЛГАРСКАТА ПРОЛЕТ“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Веселин Господинов Великов, ЕГН********,за кмет на район „Аспарухово“, за участие в местни избори, провеждани на 25 октомври 2015 г. в Община Варна, издигнат от  ПП „ДВИЖЕНИЕ ЗА РАДИКАЛАНА ПРОМЯНА БЪЛГАРСКАТА ПРОЛЕТ“ и издава съответното удостоверение.</w:t>
      </w:r>
    </w:p>
    <w:p w:rsidR="003808EE" w:rsidRPr="00392BBE" w:rsidRDefault="003808EE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392BBE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трета от дневния ред:</w:t>
      </w:r>
    </w:p>
    <w:p w:rsidR="00E2015C" w:rsidRPr="00392BBE" w:rsidRDefault="00E2015C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</w:rPr>
        <w:t xml:space="preserve">     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392BBE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392BBE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392BBE">
        <w:rPr>
          <w:rFonts w:ascii="Times New Roman" w:hAnsi="Times New Roman"/>
          <w:sz w:val="16"/>
          <w:szCs w:val="16"/>
        </w:rPr>
        <w:t>роект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>ът за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решение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подложи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>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392BBE">
        <w:rPr>
          <w:rFonts w:ascii="Times New Roman" w:hAnsi="Times New Roman"/>
          <w:sz w:val="16"/>
          <w:szCs w:val="16"/>
        </w:rPr>
        <w:t>„ЗА"</w:t>
      </w:r>
      <w:r w:rsidRPr="00392BBE">
        <w:rPr>
          <w:rFonts w:ascii="Times New Roman" w:hAnsi="Times New Roman"/>
          <w:sz w:val="16"/>
          <w:szCs w:val="16"/>
          <w:lang w:val="bg-BG"/>
        </w:rPr>
        <w:t>,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ОИ</w:t>
      </w:r>
      <w:r w:rsidRPr="00392BBE">
        <w:rPr>
          <w:rFonts w:ascii="Times New Roman" w:hAnsi="Times New Roman"/>
          <w:sz w:val="16"/>
          <w:szCs w:val="16"/>
        </w:rPr>
        <w:t>К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392BBE">
        <w:rPr>
          <w:rFonts w:ascii="Times New Roman" w:hAnsi="Times New Roman"/>
          <w:sz w:val="16"/>
          <w:szCs w:val="16"/>
        </w:rPr>
        <w:t>-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Варна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взе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392BBE">
        <w:rPr>
          <w:rFonts w:ascii="Times New Roman" w:hAnsi="Times New Roman"/>
          <w:sz w:val="16"/>
          <w:szCs w:val="16"/>
        </w:rPr>
        <w:t>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116-МИ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Димитър Павлов Костов за кмет на район „Младост“ в Община Варна от  ПП „ДВИЖЕНИЕ ЗА РАДИКАЛАНА ПРОМЯНА БЪЛГАРСКАТА ПРОЛЕТ“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151/19.09.2015 г.  в ОИК-Варна е постъпило предложение за регистрация  на Димитър Павлов Костов за кмет на район „Младост“ в Община Варна от  ПП „ДВИЖЕНИЕ ЗА РАДИКАЛАНА ПРОМЯНА БЪЛГАРСКАТА ПРОЛЕТ“, 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„ДВИЖЕНИЕ ЗА РАДИКАЛАНА ПРОМЯНА БЪЛГАРСКАТА ПРОЛЕТ“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№42/11.09.2015г. ПП „ДВИЖЕНИЕ ЗА РАДИКАЛАНА ПРОМЯНА БЪЛГАРСКАТА ПРОЛЕТ“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9/19.09.2015г.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Димитър Павлов Костов за кмет на район „Младост“ от  ПП „ДВИЖЕНИЕ ЗА РАДИКАЛАНА ПРОМЯНА БЪЛГАРСКАТА ПРОЛЕТ“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Димитър Павлов Костов, ЕГН********,за кмет на район „Младост“, за участие в местни избори, провеждани на 25 октомври 2015 г. в Община Варна, издигнат от  ПП „ДВИЖЕНИЕ ЗА РАДИКАЛАНА ПРОМЯНА БЪЛГАРСКАТА ПРОЛЕТ“ и издава съответното удостоверение.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392BBE" w:rsidRDefault="0001692E" w:rsidP="0001692E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четвърта от дневния ред:</w:t>
      </w:r>
    </w:p>
    <w:p w:rsidR="0001692E" w:rsidRPr="00392BB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proofErr w:type="spellStart"/>
      <w:proofErr w:type="gram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Председателят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докладва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проект за решение.</w:t>
      </w:r>
      <w:proofErr w:type="gram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роект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ът за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решение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се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подложи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на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гласуване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и единодушно с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="00392BBE"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15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гласа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„ЗА"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,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ОИ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К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-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Варна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взе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следното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решение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РЕШЕНИЕ № 117-МИ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ОТНОСНО: регистрация на Владимир Петров Николов за кмет на район „Одесос“ в Община Варна от  ПП „ДВИЖЕНИЕ ЗА РАДИКАЛАНА ПРОМЯНА БЪЛГАРСКАТА ПРОЛЕТ“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С вх. № 148/19.09.2015 г.  в ОИК-Варна е постъпило предложение за регистрация  на Владимир Петров Николов за кмет на район „Одесос“ в Община Варна от  ПП „ДВИЖЕНИЕ ЗА РАДИКАЛАНА ПРОМЯНА БЪЛГАРСКАТА ПРОЛЕТ“, 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1. Предложение за регистрация от  ПП „ДВИЖЕНИЕ ЗА РАДИКАЛАНА ПРОМЯНА БЪЛГАРСКАТА ПРОЛЕТ“ до ОИК-Варна -Приложение № 58-МИ за участие в избори.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5. Пълномощно-1 брой.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С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Решение №42/11.09.2015г. ПП „ДВИЖЕНИЕ ЗА РАДИКАЛАНА ПРОМЯНА БЪЛГАРСКАТА ПРОЛЕТ“ е регистрирана за участие в избори за кмет на район в Община Варна.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7/19.09.2015г.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Владимир Петров Николов за кмет на район „Одесос“ от  ПП „ДВИЖЕНИЕ ЗА РАДИКАЛАНА ПРОМЯНА БЪЛГАРСКАТА ПРОЛЕТ“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Регистрира Владимир Петров Николов, ЕГН********,за кмет на район „Одесос“, за участие в местни избори, провеждани на 25 октомври 2015 г. в Община Варна, издигнат от  ПП „ДВИЖЕНИЕ ЗА РАДИКАЛАНА ПРОМЯНА БЪЛГАРСКАТА ПРОЛЕТ“ и издава съответното удостоверение.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Pr="00392BBE" w:rsidRDefault="0001692E" w:rsidP="00235776">
      <w:pPr>
        <w:pStyle w:val="1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пета от дневния ред:</w:t>
      </w:r>
    </w:p>
    <w:p w:rsidR="0001692E" w:rsidRPr="00392BBE" w:rsidRDefault="0001692E" w:rsidP="00235776">
      <w:pPr>
        <w:pStyle w:val="1"/>
        <w:rPr>
          <w:rFonts w:ascii="Times New Roman" w:hAnsi="Times New Roman"/>
          <w:sz w:val="16"/>
          <w:szCs w:val="16"/>
          <w:lang w:val="bg-BG"/>
        </w:rPr>
      </w:pPr>
      <w:proofErr w:type="spellStart"/>
      <w:proofErr w:type="gramStart"/>
      <w:r w:rsidRPr="00392BBE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392BBE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392BBE">
        <w:rPr>
          <w:rFonts w:ascii="Times New Roman" w:hAnsi="Times New Roman"/>
          <w:sz w:val="16"/>
          <w:szCs w:val="16"/>
        </w:rPr>
        <w:t>роект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>ът за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решение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подложи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>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392BBE">
        <w:rPr>
          <w:rFonts w:ascii="Times New Roman" w:hAnsi="Times New Roman"/>
          <w:sz w:val="16"/>
          <w:szCs w:val="16"/>
        </w:rPr>
        <w:t>„ЗА"</w:t>
      </w:r>
      <w:r w:rsidRPr="00392BBE">
        <w:rPr>
          <w:rFonts w:ascii="Times New Roman" w:hAnsi="Times New Roman"/>
          <w:sz w:val="16"/>
          <w:szCs w:val="16"/>
          <w:lang w:val="bg-BG"/>
        </w:rPr>
        <w:t>,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ОИ</w:t>
      </w:r>
      <w:r w:rsidRPr="00392BBE">
        <w:rPr>
          <w:rFonts w:ascii="Times New Roman" w:hAnsi="Times New Roman"/>
          <w:sz w:val="16"/>
          <w:szCs w:val="16"/>
        </w:rPr>
        <w:t>К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392BBE">
        <w:rPr>
          <w:rFonts w:ascii="Times New Roman" w:hAnsi="Times New Roman"/>
          <w:sz w:val="16"/>
          <w:szCs w:val="16"/>
        </w:rPr>
        <w:t>-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Варна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взе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392BBE">
        <w:rPr>
          <w:rFonts w:ascii="Times New Roman" w:hAnsi="Times New Roman"/>
          <w:sz w:val="16"/>
          <w:szCs w:val="16"/>
        </w:rPr>
        <w:t>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118-МИ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Кънчо Петков Бонев за кмет на район „Приморски“ в Община Варна от  ПП „ДВИЖЕНИЕ ЗА РАДИКАЛАНА ПРОМЯНА БЪЛГАРСКАТА ПРОЛЕТ“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148/19.09.2015 г.  в ОИК-Варна е постъпило предложение за регистрация  на Кънчо Петков Бонев за кмет на район „Приморски“ в Община Варна от  ПП „ДВИЖЕНИЕ ЗА РАДИКАЛАНА ПРОМЯНА БЪЛГАРСКАТА ПРОЛЕТ“, 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„ДВИЖЕНИЕ ЗА РАДИКАЛАНА ПРОМЯНА БЪЛГАРСКАТА ПРОЛЕТ“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№39/11.09.2015г. ПП „ДВИЖЕНИЕ ЗА РАДИКАЛАНА ПРОМЯНА БЪЛГАРСКАТА ПРОЛЕТ“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6/19.09.2015г.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Кънчо Петков Бонев за кмет на район „Приморски“ от  ПП „ДВИЖЕНИЕ ЗА РАДИКАЛАНА ПРОМЯНА БЪЛГАРСКАТА ПРОЛЕТ“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Кънчо Петков Бонев, ЕГН********,за кмет на район „Приморски“, за участие в местни избори, провеждани на 25 октомври 2015 г. в Община Варна, издигнат от  ПП „ДВИЖЕНИЕ ЗА РАДИКАЛАНА ПРОМЯНА БЪЛГАРСКАТА ПРОЛЕТ“ и издава съответното удостоверение.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1692E" w:rsidRPr="00392BBE" w:rsidRDefault="003808EE" w:rsidP="0001692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</w:t>
      </w:r>
      <w:r w:rsidRPr="00392BBE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комисия в срок до 3 дни от обявяването му, на основание чл. 88, ал. 1 от ИК.</w:t>
      </w:r>
    </w:p>
    <w:p w:rsidR="0001692E" w:rsidRPr="00392BBE" w:rsidRDefault="0001692E" w:rsidP="0001692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шеста от дневния ред:</w:t>
      </w:r>
    </w:p>
    <w:p w:rsidR="0001692E" w:rsidRPr="00392BBE" w:rsidRDefault="0001692E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proofErr w:type="spellStart"/>
      <w:proofErr w:type="gramStart"/>
      <w:r w:rsidRPr="00392BBE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проект за решение.</w:t>
      </w:r>
      <w:proofErr w:type="gramEnd"/>
      <w:r w:rsidRPr="00392BBE">
        <w:rPr>
          <w:rFonts w:ascii="Times New Roman" w:hAnsi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392BBE">
        <w:rPr>
          <w:rFonts w:ascii="Times New Roman" w:hAnsi="Times New Roman"/>
          <w:sz w:val="16"/>
          <w:szCs w:val="16"/>
        </w:rPr>
        <w:t>роект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>ът за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решение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подложи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гласуване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и единодушно с 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>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</w:t>
      </w:r>
      <w:r w:rsidRPr="00392BBE">
        <w:rPr>
          <w:rFonts w:ascii="Times New Roman" w:hAnsi="Times New Roman"/>
          <w:sz w:val="16"/>
          <w:szCs w:val="16"/>
        </w:rPr>
        <w:t>„ЗА"</w:t>
      </w:r>
      <w:r w:rsidRPr="00392BBE">
        <w:rPr>
          <w:rFonts w:ascii="Times New Roman" w:hAnsi="Times New Roman"/>
          <w:sz w:val="16"/>
          <w:szCs w:val="16"/>
          <w:lang w:val="bg-BG"/>
        </w:rPr>
        <w:t>,</w:t>
      </w:r>
      <w:r w:rsidRPr="00392BBE">
        <w:rPr>
          <w:rFonts w:ascii="Times New Roman" w:hAnsi="Times New Roman"/>
          <w:sz w:val="16"/>
          <w:szCs w:val="16"/>
        </w:rPr>
        <w:t xml:space="preserve"> </w:t>
      </w:r>
      <w:r w:rsidRPr="00392BBE">
        <w:rPr>
          <w:rFonts w:ascii="Times New Roman" w:hAnsi="Times New Roman"/>
          <w:sz w:val="16"/>
          <w:szCs w:val="16"/>
          <w:lang w:val="bg-BG"/>
        </w:rPr>
        <w:t>ОИ</w:t>
      </w:r>
      <w:r w:rsidRPr="00392BBE">
        <w:rPr>
          <w:rFonts w:ascii="Times New Roman" w:hAnsi="Times New Roman"/>
          <w:sz w:val="16"/>
          <w:szCs w:val="16"/>
        </w:rPr>
        <w:t>К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392BBE">
        <w:rPr>
          <w:rFonts w:ascii="Times New Roman" w:hAnsi="Times New Roman"/>
          <w:sz w:val="16"/>
          <w:szCs w:val="16"/>
        </w:rPr>
        <w:t>-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Варна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взе</w:t>
      </w:r>
      <w:proofErr w:type="spellEnd"/>
      <w:r w:rsidRPr="00392B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392BBE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392BBE">
        <w:rPr>
          <w:rFonts w:ascii="Times New Roman" w:hAnsi="Times New Roman"/>
          <w:sz w:val="16"/>
          <w:szCs w:val="16"/>
          <w:lang w:val="bg-BG"/>
        </w:rPr>
        <w:t xml:space="preserve"> решение</w:t>
      </w:r>
      <w:r w:rsidRPr="00392BBE">
        <w:rPr>
          <w:rFonts w:ascii="Times New Roman" w:hAnsi="Times New Roman"/>
          <w:sz w:val="16"/>
          <w:szCs w:val="16"/>
        </w:rPr>
        <w:t>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119-МИ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ПП „ДВИЖЕНИЕ ЗА РАДИКАЛАНА ПРОМЯНА БЪЛГАРСКАТА ПРОЛЕТ“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147/19.09.2015 г.  в ОИК-Варна е постъпило заявление за регистрация на кандидатска листа за общински съветници от ПП „ДВИЖЕНИЕ ЗА РАДИКАЛАНА ПРОМЯНА БЪЛГАРСКАТА ПРОЛЕТ“за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ПП „ДВИЖЕНИЕ ЗА РАДИКАЛАНА ПРОМЯНА БЪЛГАРСКАТА ПРОЛЕТ“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9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–9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9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5.Пълномощно- 1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№38/11.09.2015г. ПП „ДВИЖЕНИЕ ЗА РАДИКАЛАНА ПРОМЯНА БЪЛГАРСКАТА ПРОЛЕТ“ е регистрирана за участие в избори за общински съветници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 Регистъра на регистрираните кандидатски листи за общински съветници в Община Варна, за участие в местни избори, провеждани на 25 октомври 2015г., гореописаното предложение е под № 5/19.09.2015г.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„ДВИЖЕНИЕ ЗА РАДИКАЛАНА ПРОМЯНА БЪЛГАРСКАТА ПРОЛЕТ“за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 ПП „ДВИЖЕНИЕ ЗА РАДИКАЛАНА ПРОМЯНА БЪЛГАРСКАТА ПРОЛЕТ“,за участие в местни избори, провеждани на 25 октомври 2015 г. в Община Варна,както следва: 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>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Радостин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Мирославов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Морфов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Кънчо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Петков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Бонев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Димитър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Павлов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Костов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Веселин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Господинов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Великов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Владимир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Перов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Росен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Николаев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Николаев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Борис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Людмилов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Божков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Иван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Тодоров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Салабашев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Стоян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Желязков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Ганев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01692E" w:rsidRPr="00392BBE" w:rsidRDefault="003808EE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392BB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  <w:t xml:space="preserve">По точка </w:t>
      </w:r>
      <w:r w:rsidR="00235776" w:rsidRPr="00392BBE"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  <w:t>седма</w:t>
      </w:r>
      <w:r w:rsidRPr="00392BBE">
        <w:rPr>
          <w:rFonts w:ascii="Times New Roman" w:eastAsiaTheme="minorHAnsi" w:hAnsi="Times New Roman" w:cstheme="minorBidi"/>
          <w:b/>
          <w:spacing w:val="4"/>
          <w:sz w:val="16"/>
          <w:szCs w:val="16"/>
          <w:lang w:val="bg-BG"/>
        </w:rPr>
        <w:t xml:space="preserve"> от дневния ред:</w:t>
      </w:r>
    </w:p>
    <w:p w:rsidR="0001692E" w:rsidRPr="00392BB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proofErr w:type="spellStart"/>
      <w:proofErr w:type="gram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Председателят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докладва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проект за решение.</w:t>
      </w:r>
      <w:proofErr w:type="gram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роект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ът за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решение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се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подложи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на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гласуване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и единодушно с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="00392BBE"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15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гласа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„ЗА"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,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ОИ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К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-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Варна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взе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 xml:space="preserve"> </w:t>
      </w:r>
      <w:proofErr w:type="spellStart"/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следното</w:t>
      </w:r>
      <w:proofErr w:type="spellEnd"/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решение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</w:rPr>
        <w:t>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                                    РЕШЕНИЕ № 120-МИ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                                          Варна  20.09.2015 г.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ОТНОСНО: регистрация на кандидатска листa за общински съветници от МК „ ГРАЖДАНСКИ ЕКСПЕРТЕН ЦЕНТЪР“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С вх. № 152/20.09.2015 г.  в ОИК-Варна е постъпило заявление за регистрация на кандидатска листа за общински съветници от МК „ ГРАЖДАНСКИ ЕКСПЕРТЕН ЦЕНТЪР“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1. Предложение за регистрация от МК „ ГРАЖДАНСКИ ЕКСПЕРТЕН ЦЕНТЪР“  до ОИК-Варна -Приложение № 58-МИ за участие в избори.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41 броя.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3. Декларация по чл.413, ал.1-4 ИК- Приложение № 63-МИ –41 броя.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4. Декларация по чл.414, ал.1 ИК- Приложение № 64-МИ – 41 броя.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lastRenderedPageBreak/>
        <w:t xml:space="preserve"> 5.Пълномощно- 1 брой.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С 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Решение №47/12.09.2015г. МК „ ГРАЖДАНСКИ ЕКСПЕРТЕН ЦЕНТЪР“  е регистрирана за участие в избори за общински съветници в Община Варна.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В Регистъра на регистрираните кандидатски листи за общински съветници в Община Варна, за участие в местни избори, провеждани на 25 октомври 2015г., гореописаното предложение е под № 6/20.09.2015г.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МК „ ГРАЖДАНСКИ ЕКСПЕРТЕН ЦЕНТЪР“за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       Регистрира кандидатска листа за общински съветници от  МК „ ГРАЖДАНСКИ ЕКСПЕРТЕН ЦЕНТЪР“,за участие в местни избори, провеждани на 25 октомври 2015 г. в Община Варна,както следва: </w:t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ДОБРОМИР ЙОРДАНОВ ДЖИКОВ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МИЛЕН  НИКОЛОВ БАКЪРДЖИЕВ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ЖИВКА  ГАНЧЕВА ВАСИЛЕВА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4.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КРИСТИНА  ЕМИЛОВА МИНЧЕВА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5.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МИГЛЕН  ГЕОРГИЕВ ТОДОРОВ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6.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ГАЛИНА  ДИМИТРОВА КРАЙЧЕВА  ИВАНОВА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7.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ТИХОМИР  ВЕСЕЛИНОВ ГОРАНОВ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8.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МАКСИМ  ИВАНОВ СИМОВ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9.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ЮЛИЯН  МИХАЙЛОВ НИКОЛОВ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10.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ЕМИЛ  КРУМОВ МИНЧЕВ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11.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НИКОЛАЙ  ВЕЛИКОВ ДИКОВ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12.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ИВЕЛИН  ВАСИЛЕВ НИКОЛОВ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13.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НЕЛИ  ГЕОРГИЕВА СИМЕОНОВА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14.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ЗДРАВКА  ДОБРЕВА МАНЕВА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15.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АНЕЛИЯ  ХРИСТОВА ТАНЕВА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16.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ДИМИТЪР  ЙОРДАНОВ ГЕОРГИЕВ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lastRenderedPageBreak/>
        <w:t>17.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ВАСИЛ  ДОБРЕВ МОЛДОВАНОВ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18.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МИРОСЛАВ  ДИМИТРОВ ДИМИТРОВ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19.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ТОДОР ГЕОРГИЕВ ДОКИМОВ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20.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ДЕНИСЛАВ  ГЕОРГИЕВ КАРАКАШЕВ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21.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СИМОНА  ВЕНЕЛИНОВА ИВАНОВА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22.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ДИМИТЪР  ПЛАМЕНОВ СТОЯНОВ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23.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ХРИСТО  КЛИМЕНТОВ КОСТОВ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24.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МИЛЕН  ГЕОРГИЕВ КЮЛЕВЧЕЛИЕВ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25.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БОЯН  НАЙДЕНОВ НАЙДЕНОВ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26.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ТАНЯ КАРАМФИЛОВА ПЕТРОВА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27.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МАРИЯ ДИНКОВА ДИНЕВА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28.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СЕРГЕЙ  ИВАНОВ ЧИЧИКОВ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29.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ТОНИ  НИКОЛОВ ПИЛЧЕВ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30.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НИКОЛАЙ  ТЕОДОРОВ АВДЖИЕВ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31.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КАЛОЯН  БОРИСЛАВОВ МИХАЛКОВ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32.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СТАНИСЛАВ  АТАНАСОВ КИРЕВ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33.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ГИЧО  КИРОВ КИРОВ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34.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ДОБРОМИР ИЛИЕВ ИЛИЕВ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35.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МАРИО  ДАНИЕЛОВ МАНЕВ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36.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ИВАНКА  КИРИЛОВА КОЕВА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37.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ДИМИТРА  НИКОЛОВА ДОБРЕВА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38.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ДАНИЕЛ  МАНЕВ ТИХОВ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39.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ОРЛИН ВЕСЕЛИНОВ ЛИБЕРТИНОВ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40.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НИКОЛА  ХРИСТОВ НИКОВ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>41.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  <w:t>РОСИЦА  ЗЛАТКОВА  ФИЛЕВА</w:t>
      </w: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ab/>
      </w:r>
    </w:p>
    <w:p w:rsidR="003808EE" w:rsidRPr="00392BBE" w:rsidRDefault="003808EE" w:rsidP="003808E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lastRenderedPageBreak/>
        <w:t>Издава удостоверение на регистрираните кандидати.</w:t>
      </w:r>
    </w:p>
    <w:p w:rsidR="0001692E" w:rsidRPr="00392BBE" w:rsidRDefault="003808E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</w:pPr>
      <w:r w:rsidRPr="00392BBE">
        <w:rPr>
          <w:rFonts w:ascii="Times New Roman" w:eastAsiaTheme="minorHAnsi" w:hAnsi="Times New Roman" w:cstheme="minorBidi"/>
          <w:spacing w:val="4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392BBE" w:rsidRDefault="0001692E" w:rsidP="0001692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="00235776" w:rsidRPr="00392BBE">
        <w:rPr>
          <w:rFonts w:ascii="Times New Roman" w:hAnsi="Times New Roman"/>
          <w:b/>
          <w:sz w:val="16"/>
          <w:szCs w:val="16"/>
          <w:lang w:val="bg-BG"/>
        </w:rPr>
        <w:t>осма</w:t>
      </w:r>
      <w:r w:rsidRPr="00392BBE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01692E" w:rsidRPr="00392BBE" w:rsidRDefault="0001692E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121-МИ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Алекси Василев Алексиев за кмет на район „Одесос“ в Община Варна от  ПП „БЪЛГАРСКА СОЦИАЛИСТИЧЕСКА ПАРТИЯ“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153/20.09.2015 г.  в ОИК-Варна е постъпило предложение за регистрация  на Алекси Василев Алексиев за кмет на район „Одесос“ в Община Варна от  ПП „БЪЛГАРСКА СОЦИАЛИСТИЧЕСКА ПАРТИЯ“, 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„БЪЛГАРСКА СОЦИАЛИСТИЧЕСКА ПАРТИЯ“ 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№27/11.09.2015г. ПП „БЪЛГАРСКА СОЦИАЛИСТИЧЕСКА ПАРТИЯ“ 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11/20.09.2015г.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Алекси Василев Алексиев за кмет на район „Одесос“ от  ПП „БЪЛГАРСКА СОЦИАЛИСТИЧЕСКА ПАРТИЯ“ 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Алекси Василев Алексиев, ЕГН********,за кмет на район „Одесос“, за участие в местни избори, провеждани на 25 октомври 2015 г. в Община Варна, издигнат от  ПП „БЪЛГАРСКА СОЦИАЛИСТИЧЕСКА ПАРТИЯ“ и издава съответното удостоверение.</w:t>
      </w:r>
    </w:p>
    <w:p w:rsidR="0001692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392BBE" w:rsidRDefault="0001692E" w:rsidP="0001692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="00235776" w:rsidRPr="00392BBE">
        <w:rPr>
          <w:rFonts w:ascii="Times New Roman" w:hAnsi="Times New Roman"/>
          <w:b/>
          <w:sz w:val="16"/>
          <w:szCs w:val="16"/>
          <w:lang w:val="bg-BG"/>
        </w:rPr>
        <w:t>девета</w:t>
      </w:r>
      <w:r w:rsidRPr="00392BBE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01692E" w:rsidRPr="00392BBE" w:rsidRDefault="0001692E" w:rsidP="0001692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>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122-МИ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Йорданка Василева Юнакова за кмет на район „Младост“ в Община Варна от  ПП „БЪЛГАРСКА СОЦИАЛИСТИЧЕСКА ПАРТИЯ“ 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153/20.09.2015 г.  в ОИК-Варна е постъпило предложение за регистрация  на Йорданка Василева Юнакова за кмет на район „Младост“ в Община Варна от  ПП „БЪЛГАРСКА СОЦИАЛИСТИЧЕСКА ПАРТИЯ“, 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„БЪЛГАРСКА СОЦИАЛИСТИЧЕСКА ПАРТИЯ““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 Пълномощно-1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№27/11.09.2015г. ПП „БЪЛГАРСКА СОЦИАЛИСТИЧЕСКА ПАРТИЯ“ 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10/20.09.2015г.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Йорданка Василева Юнакова за кмет на район „Младост“ от  ПП „БЪЛГАРСКА СОЦИАЛИСТИЧЕСКА ПАРТИЯ“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Йорданка Василева Юнакова, ЕГН********,за кмет на район „Младост“, за участие в местни избори, провеждани на 25 октомври 2015 г. в Община Варна, издигнат от  ПП „БЪЛГАРСКА СОЦИАЛИСТИЧЕСКА ПАРТИЯ“  и издава съответното удостоверение.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Pr="00392BBE" w:rsidRDefault="00235776" w:rsidP="00235776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десета от дневния ред:</w:t>
      </w:r>
    </w:p>
    <w:p w:rsidR="00235776" w:rsidRPr="00392BBE" w:rsidRDefault="00235776" w:rsidP="00235776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123-МИ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ПП „БЪЛГАРСКА СОЦИАЛИСТИЧЕСКА ПАРТИЯ“за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153/20.09.2015 г.  в ОИК-Варна е постъпило заявление за регистрация на кандидатска листа за общински съветници от ПП „БЪЛГАРСКА СОЦИАЛИСТИЧЕСКА ПАРТИЯ“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ПП „БЪЛГАРСКА СОЦИАЛИСТИЧЕСКА ПАРТИЯ“  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50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–50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50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5.Пълномощно- 1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№26/11.09.2015г. ПП „БЪЛГАРСКА СОЦИАЛИСТИЧЕСКА ПАРТИЯ“ е регистрирана за участие в избори за общински съветници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 Регистъра на регистрираните кандидатски листи за общински съветници в Община Варна, за участие в местни избори, провеждани на 25 октомври 2015г., гореописаното предложение е под № 7/20.09.2015г.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„БЪЛГАРСКА СОЦИАЛИСТИЧЕСКА ПАРТИЯ“за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кандидатска листа за общински съветници от  ПП „БЪЛГАРСКА СОЦИАЛИСТИЧЕСКА ПАРТИЯ“ ,за участие в местни избори, провеждани на 25 октомври 2015 г. в Община Варна,както следва: 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Борислав Гуцанов Гуцанов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Христо Бойчев Боев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3. Светлана Иванова Такева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4.Антраник Левон Шакарян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5.Павел Енев Раличков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6. Милена Димитрова Георгиева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7.Пламен Ангелов Янаков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8.Петър Панчев Петров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9.Ирена Андреева Георгиева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10.Веселина Влайкова Христова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11.Димитър Иванов Чутурков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12.Петко Кирилов Петков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13. Венцислава Валентинова Василева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14.Николай Светлозаров Гочев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15.Пламен Начков Печев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16.Кателия Атанасов Александров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17.Руслан Владков Влаев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18. Галин Николов Трифонов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19.Владимир Веселинов Монев 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20.Николай Филев Джагаров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21.Костадин Тенев Хаджитенев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22. Сребрена Тодорова Цонкова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23. Иво Николов Стамболийски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24. Светлан Димов Стоянов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>25. Христо Марков Райчев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26. Илзе Димитрова Атанасова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27. Атанас Кирилов Тихчев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28. Огнян Василев Къчев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29. Димитър Стоянов Дичев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30. Аврам Иванов Тодоров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31. Януарий Марков Вичев 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32. Даниел Стоянов Йорданов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33. Диан Димитров Даскалов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34.Костадинка Георгиева Аврамова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35. Ангел Ивайлов Колев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36. Георги Петров Козарев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37. Сийка Стефанова Папазова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38. Калин Миланов Гьошков 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39.Магдалена Антонова Парчева 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40. Апостол Здравков Христов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41. Тодор Недев Недев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42. Керанка Колева Кунева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43. Тодор Георгиев Пастармаджиев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44. Красимира Иванова Ковачева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45. Десислава Тодорова Миливоева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46. Рифат Мазлъмов Рифатов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47. Славчо Емилов Топалов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48. Жанета Тошева Димитрова - Василева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49. Николай Исидоров Николов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>50. Стефка Иванова Петрова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3808EE" w:rsidRPr="00392BBE" w:rsidRDefault="003808EE" w:rsidP="00E2015C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единадесета от дневния ред: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124-МИ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Кирил Петров Йорданов за кмет на Община Варна от МК “Кирил Йорданов – Кметът на Варна“за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154/20.09.2015 г.  в ОИК-Варна е постъпило предложение за регистрация  на Кирил Петров Йорданов за кмет на Община Варна от МК “Кирил Йорданов – Кметът на Варна“,за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МК “Кирил Йорданов – Кметът на Варна“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 Пълномощно- 1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№91/14.09.2015г. МК “Кирил Йорданов – Кметът на Варна“ е регистрирана за участие в избори за кмет на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Община Варна, за участие в местни избори, провеждани на 25 октомври 2015г., гореописаното предложение е под № 2/20.09.2015г.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Кирил Петров Йорданов за кмет на Община Варна МК “Кирил Йорданов – Кметът на Варна“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Кирил Петров Йорданов, ЕГН********,за кмет на Община Варна, за участие в местни избори, провеждани на 25 октомври 2015 г. в Община Варна, издигнат от МК “Кирил Йорданов – Кметът на Варна“ и издава съответното удостоверение.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дванадесета от дневния ред: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125-МИ</w:t>
      </w:r>
    </w:p>
    <w:p w:rsidR="003808EE" w:rsidRPr="00392BBE" w:rsidRDefault="003808EE" w:rsidP="003808EE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5C64A6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ОТНОСНО: регистрация на кандидатска листa за общински съветници от МК “Кирил Йорданов – Кметът на Варна“ за участие в местни избори, провеждани на 25 </w:t>
      </w:r>
      <w:r w:rsidR="005C64A6" w:rsidRPr="00392BBE">
        <w:rPr>
          <w:rFonts w:ascii="Times New Roman" w:hAnsi="Times New Roman"/>
          <w:sz w:val="16"/>
          <w:szCs w:val="16"/>
          <w:lang w:val="bg-BG"/>
        </w:rPr>
        <w:t>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154/20.09.2015 г.  в ОИК-Варна е постъпило заявление за регистрация на кандидатска листа за общински съветници от МК “Кирил Йорданов – Кметът на Варна“ за участие в местни избори, провеждани на 25 октомври 2015 г. в Община Варна.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МК “Кирил Йорданов – Кметът на Варна“   до ОИК-Варна -Приложение № 58-МИ за участие в избори.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33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–33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33 броя.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5.Пълномощно- 1 брой.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№92/14.09.2015г. МК “Кирил Йорданов – Кметът на Варна“ е регистрирана за участие в избори за общински съветници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 Регистъра на регистрираните кандидатски листи за общински съветници в Община Варна, за участие в местни избори, провеждани на 25 октомври 2015г., гореописаното предложение е под № 8/20.09.2015г.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МК “Кирил Йорданов – Кметът на Варна“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Регистрира кандидатска листа за общински съветници от  МК “Кирил Йорданов – Кметът на Варна“,за участие в местни избори, провеждани на 25 октомври 2015 г. в Община Варна,както следва: 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Кирил Петров Йорданов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Димитър Николов Павлов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Благовеста Иванова Йорданова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Юлиана Добрева Трифонова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Юлия Илиева Йорданова-Качкова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 Желязков Георгиев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Златинка Костадинова Иванова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Даниела Стоянова Йорданова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Марийка Янкова Живкова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Йордан Момчилов Биков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Пламен Димитров Ямболов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Недко Тодоров Спиридонов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Мариета Стоева Стоева-Костадинова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Младен Йорданов Станев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Станка Костова Димитрова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Мирослава Матеева Бучуковска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 Христов Германов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Константин Михалев Георгиев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Моника Иванова Манджукова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Жерардин Иванова Иванова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Бранимир Цветанов Тодоров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Константин Антонов Парчев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Веселин Димчев Райчев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Максим Добрев Страхилов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>25.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Радомир Тодоров Тодоров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Надка Данчева Йонова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Димо Райков Димов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 Йорданов Василев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Наско Иванов Кондов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Веселин Тодоров Венков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Иван Великов Иванов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Диян Крумов Иванов</w:t>
      </w:r>
    </w:p>
    <w:p w:rsidR="00F20922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Михаил Иванов Михалев</w:t>
      </w:r>
    </w:p>
    <w:p w:rsidR="003808EE" w:rsidRPr="00392BBE" w:rsidRDefault="003808EE" w:rsidP="003808EE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3808EE" w:rsidRPr="00392BBE" w:rsidRDefault="003808EE" w:rsidP="00E2015C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тринадесета от дневния ред: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126-МИ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Миглена Петрова Темелкова- Бакалова за кмет на Община Варна от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156/20.09.2015 г.  в ОИК-Варна е постъпило предложение за регистрация  на Миглена Петрова Темелкова- Бакалова за кмет на Община Варна от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ПП „АБВ(Алтернатива за Българско Възраждане)“ до ОИК-Варна -Приложение № 58-МИ за участие в избори.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№68/13.09.2015г. ПП „АБВ(Алтернатива за Българско Възраждане)“  е регистрирана за участие в избори за кмет на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Община Варна, за участие в местни избори, провеждани на 25 октомври 2015г., гореописаното предложение е под № 3/20.09.2015г.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Миглена Петрова Темелкова- Бакалова за кмет на Община Варна от   ПП „АБВ(Алтернатива за Българско Възраждане)“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Миглена Петрова Темелкова- Бакалова, ЕГН********,за кмет на Община Варна, за участие в местни избори, провеждани на 25 октомври 2015 г. в Община Варна, издигнат от  ПП „АБВ(Алтернатива за Българско Възраждане)“ и издава съответното удостоверение.</w:t>
      </w:r>
    </w:p>
    <w:p w:rsidR="003808EE" w:rsidRPr="00392BBE" w:rsidRDefault="00F20922" w:rsidP="00E2015C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четиринадесета от дневния ред:</w:t>
      </w:r>
    </w:p>
    <w:p w:rsidR="003808EE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127-МИ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Виктор Миронов Ценов за кмет на район „Приморски“ в Община Варна от 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157/20.09.2015 г.  в ОИК-Варна е постъпило предложение за регистрация  на Виктор Миронов Ценов за кмет на район „Приморски“ в Община Варна от   ПП „АБВ(Алтернатива за Българско Възраждане)“, 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„АБВ(Алтернатива за Българско Възраждане)“  до ОИК-Варна -Приложение № 58-МИ за участие в избори.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№69/13.09.2015г. ПП „АБВ(Алтернатива за Българско Възраждане)“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12/20.09.2015г.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Кънчо Петков Бонев за кмет на район „Приморски“ от   ПП „АБВ(Алтернатива за Българско Възраждане)“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Виктор Миронов Ценов, ЕГН********,за кмет на район „Приморски“, за участие в местни избори, провеждани на 25 октомври 2015 г. в Община Варна, издигнат от   ПП „АБВ(Алтернатива за Българско Възраждане)“ и издава съответното удостоверение.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петнадесета от дневния ред:</w:t>
      </w:r>
    </w:p>
    <w:p w:rsidR="003808EE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128-МИ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20.09.2015 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Любомир Господинов Господинов за кмет на район „Одесос“ в Община Варна от 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158/20.09.2015 г.  в ОИК-Варна е постъпило предложение за регистрация  на Любомир Господинов Господинов за кмет на район „Одесос“ в Община Варна от   ПП „АБВ(Алтернатива за Българско Възраждане)“,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„АБВ(Алтернатива за Българско Възраждане)“  до ОИК-Варна -Приложение № 58-МИ за участие в избори.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№69/13.09.2015г. ПП „АБВ(Алтернатива за Българско Възраждане)“ 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13/20.09.2015г.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Любомир Господинов Господинов за кмет на район „Одесос“ от   ПП „АБВ(Алтернатива за Българско Възраждане)“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Любомир Господинов Господинов, ЕГН********,за кмет на район „Одесос“, за участие в местни избори, провеждани на 25 октомври 2015 г. в Община Варна, издигнат от   ПП „АБВ(Алтернатива за Българско Възраждане)“ и издава съответното удостоверение.</w:t>
      </w:r>
    </w:p>
    <w:p w:rsidR="003808EE" w:rsidRPr="00392BBE" w:rsidRDefault="00F20922" w:rsidP="00E2015C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шеснадесета от дневния ред:</w:t>
      </w:r>
    </w:p>
    <w:p w:rsidR="003808EE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129-МИ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Момчил Георгиев Вълков за кмет на район „Младост“ в Община Варна от 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159/20.09.2015 г.  в ОИК-Варна е постъпило предложение за регистрация  на Момчил Георгиев Вълков за кмет на район „Младост“ в Община Варна от   ПП „АБВ(Алтернатива за Българско Възраждане)“,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„АБВ(Алтернатива за Българско Възраждане)“  до ОИК-Варна -Приложение № 58-МИ за участие в избори.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№69/13.09.2015г. ПП „АБВ(Алтернатива за Българско Възраждане)“ 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14/20.09.2015г.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Момчил Георгиев Вълков за кмет на район „Младост“ от   ПП „АБВ(Алтернатива за Българско Възраждане)“ 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Момчил Георгиев Вълков, ЕГН********,за кмет на район „Младост“, за участие в местни избори, провеждани на 25 октомври 2015 г. в Община Варна, издигнат от   ПП „АБВ(Алтернатива за Българско Възраждане)“ и издава съответното удостоверение.</w:t>
      </w:r>
    </w:p>
    <w:p w:rsidR="00F20922" w:rsidRPr="00392BBE" w:rsidRDefault="00F20922" w:rsidP="00E2015C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седемнадесета от дневния ред: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130-МИ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Милена Николаева Дончева за кмет на район „Аспарухово“ в Община Варна от   ПП „АБВ(Алтернатива за Българско Възраждане)“ 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160/20.09.2015 г.  в ОИК-Варна е постъпило предложение за регистрация  на Веселин Господинов Великов за кмет на район „Аспарухово“ в Община Варна от   ПП „АБВ(Алтернатива за Българско Възраждане)“, 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„АБВ(Алтернатива за Българско Възраждане)“ до ОИК-Варна -Приложение № 58-МИ за участие в избори.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5.Пълномощно- 1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№69/13.09.2015г. ПП„АБВ(Алтернатива за Българско Възраждане)“  е регистрирана за участие в избори за кмет на район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район в Община Варна, за участие в местни избори, провеждани на 25 октомври 2015г., гореописаното предложение е под № 15/20.09.2015г.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Милена Николаева Дончева за кмет на район „Аспарухово“ от   ПП „АБВ(Алтернатива за Българско Възраждане)“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Милена Николаева Дончева, ЕГН********,за кмет на район „Аспарухово“, за участие в местни избори, провеждани на 25 октомври 2015 г. в Община Варна, издигнат от   ПП „АБВ(Алтернатива за Българско Възраждане)“  и издава съответното удостоверение.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осемнадесета от дневния ред: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131-МИ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Благовест Георгиев Георгиев за кмет на кмество Тополи в Община Варна от 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161/20.09.2015 г.  в ОИК-Варна е постъпило предложение за регистрация  на Благовест Георгиев Георгиев за кмет на кмество Тополи в Община Варна от   ПП „АБВ(Алтернатива за Българско Възраждане)“,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 Предложение за регистрация от   ПП „АБВ(Алтернатива за Българско Възраждане)“  до ОИК-Варна -Приложение № 58-МИ за участие в избори.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 Заявление от всеки кандидат със съгласие да бъде регистриран- Приложение № 62-МИ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5. Пълномощно-1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№71/13.09.2015г. ПП „АБВ(Алтернатива за Българско Възраждане)“  е регистрирана за участие в избори за кмет на кмество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В Регистъра на регистрираните кандидати за кмет на кметство в Община Варна, за участие в местни избори, провеждани на 25 октомври 2015г., гореописаното предложение е под № 1/20.09.2015г.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Благовест Георгиев Георгиев за кмет на кмество Тополи от   ПП „АБВ(Алтернатива за Българско Възраждане)“  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Благовест Георгиев Георгиев, ЕГН********,за кмет на кмество Тополи, за участие в местни избори, провеждани на 25 октомври 2015 г. в Община Варна, издигнат от   ПП „АБВ(Алтернатива за Българско Възраждане)“ и издава съответното удостоверение.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392BBE">
        <w:rPr>
          <w:rFonts w:ascii="Times New Roman" w:hAnsi="Times New Roman"/>
          <w:b/>
          <w:sz w:val="16"/>
          <w:szCs w:val="16"/>
          <w:lang w:val="bg-BG"/>
        </w:rPr>
        <w:t>По точка деветнадесета от дневния ред:</w:t>
      </w:r>
    </w:p>
    <w:p w:rsidR="00F20922" w:rsidRPr="00392BBE" w:rsidRDefault="00F20922" w:rsidP="00E2015C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392BBE" w:rsidRPr="00392BBE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15</w:t>
      </w:r>
      <w:r w:rsidRPr="00392BBE">
        <w:rPr>
          <w:rFonts w:ascii="Times New Roman" w:hAnsi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РЕШЕНИЕ № 132-МИ</w:t>
      </w:r>
    </w:p>
    <w:p w:rsidR="00F20922" w:rsidRPr="00392BBE" w:rsidRDefault="00F20922" w:rsidP="00F20922">
      <w:pPr>
        <w:pStyle w:val="1"/>
        <w:jc w:val="center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Варна  20.09.2015 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ОТНОСНО: регистрация на кандидатска листa за общински съветници от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С вх. № 162/20.09.2015 г.  в ОИК-Варна е постъпило заявление за регистрация на кандидатска листа за общински съветници от  ПП „АБВ(Алтернатива за Българско Възраждане)“ за участие в местни избори, провеждани на 25 октомври 2015 г. в Община Варна.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1. Предложение за регистрация от  ПП „АБВ(Алтернатива за Българско Възраждане)“  до ОИК-Варна -Приложение № 58-МИ за участие в избори.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2. Заявление от всеки кандидат със съгласие да бъде регистриран- Приложение № 62-МИ – 51 броя.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3. Декларация по чл.413, ал.1-4 ИК- Приложение № 63-МИ –51 броя.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4. Декларация по чл.414, ал.1 ИК- Приложение № 64-МИ – 51 броя.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 xml:space="preserve"> 5.Пълномощно- 1 брой.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С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Решение №70/13.09.2015г. ПП „АБВ(Алтернатива за Българско Възраждане)“  е регистрирана за участие в избори за общински съветници в Община Варна.</w:t>
      </w:r>
      <w:r w:rsidRPr="00392BBE">
        <w:rPr>
          <w:rFonts w:ascii="Times New Roman" w:hAnsi="Times New Roman"/>
          <w:sz w:val="16"/>
          <w:szCs w:val="16"/>
          <w:lang w:val="bg-BG"/>
        </w:rPr>
        <w:tab/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В Регистъра на регистрираните кандидатски листи за общински съветници в Община Варна, за участие в местни избори, провеждани на 25 октомври 2015г., гореописаното предложение е под № 10/20.09.2015г.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кандидатска листа за общински съветници от   ПП „АБВ(Алтернатива за Българско Възраждане)“ за участие в местни избори на 25 октомври 2015 г. провеждани в Община Варна  и предвид изложеното, на основание чл. 87, ал.1 т.14 от ИК, във връзка с чл. 156-157,чл.397 и чл.413-414 ИК, Решение № 1632-МИ/31.08.2015 г. на ЦИК, ОИК - Варна: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РЕШИ: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       Регистрира кандидатска листа за общински съветници от   ПП „АБВ(Алтернатива за Българско Възраждане)“,за участие в местни избори, провеждани на 25 октомври 2015 г. в Община Варна,както следва: 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Миглена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Петрова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Темелкова-Бакалова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Боян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Симеонов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Димитров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Калуди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Купенов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Калудов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Бранимир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Николаев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Балачев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Виктор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Миронов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Ценов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Любомир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Господинов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Господинов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Момчил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Вълков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Зорница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Петрова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Бецинска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Кирил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Иванов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Рашков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Янакиев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Янакиев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Милена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Николаева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Дончева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Димитър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Петров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Павел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Павлов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Миролюб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Шалев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Благовест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Даяна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Стойкова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Стойкова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>17.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Красимир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Янев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Куцаров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Димитров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19.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Силвия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Мариянова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Димитрова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Нелияна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Михайлова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Михайлова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Свилен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Александров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Пенка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Христова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Димитрова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Кремена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Костадинова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Джамбазова-Тодорова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Камен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Красимиров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Стоянов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Гинка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Стоянова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Желязкова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Драгомир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Бориславов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Стефанов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Станислав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Ангелов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Станишев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Емил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Цветков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Цветков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29.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Радостина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Димитрова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Мая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Викторова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Миронова-Пройчева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Дияна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Данчева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Колева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Християн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Павлов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Анатоли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Маргарита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Димчева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Великова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Теодора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Йорданова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Тодорова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Гергана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Андреян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Славов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Андреев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Диана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Аспарухова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Аспарухова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39.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Христо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Тодоров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Недялков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Анна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Любенова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Беленска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Светлозар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Иванов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Неделчев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lastRenderedPageBreak/>
        <w:t>42.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Цанко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Митев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Стефанов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43.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Иванка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Иванова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Кунева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44.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Деница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Любомирова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Господинова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45.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Алдин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Русев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Михайлов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46.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Лазар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47.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Валентина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Иванова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Стефанова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48.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Калоян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Христов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Тодоров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49.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Даниела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Георгиева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Димитрова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50.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 xml:space="preserve">Ангелина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Николаева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Костадинова-Йовчева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51.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 xml:space="preserve">Антон 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Данаилов</w:t>
      </w:r>
      <w:r w:rsidRPr="00392BBE">
        <w:rPr>
          <w:rFonts w:ascii="Times New Roman" w:hAnsi="Times New Roman"/>
          <w:sz w:val="16"/>
          <w:szCs w:val="16"/>
          <w:lang w:val="bg-BG"/>
        </w:rPr>
        <w:tab/>
        <w:t>Андонов</w:t>
      </w:r>
    </w:p>
    <w:p w:rsidR="00F20922" w:rsidRPr="00392BBE" w:rsidRDefault="00F20922" w:rsidP="00F20922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>Издава удостоверение на регистрираните кандидати.</w:t>
      </w:r>
    </w:p>
    <w:p w:rsidR="003808EE" w:rsidRPr="00392BBE" w:rsidRDefault="00F20922" w:rsidP="00E2015C">
      <w:pPr>
        <w:pStyle w:val="1"/>
        <w:jc w:val="both"/>
        <w:rPr>
          <w:rFonts w:ascii="Times New Roman" w:hAnsi="Times New Roman"/>
          <w:sz w:val="16"/>
          <w:szCs w:val="16"/>
          <w:lang w:val="bg-BG"/>
        </w:rPr>
      </w:pPr>
      <w:r w:rsidRPr="00392BBE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="00392BBE">
        <w:rPr>
          <w:rFonts w:ascii="Times New Roman" w:hAnsi="Times New Roman"/>
          <w:sz w:val="24"/>
          <w:szCs w:val="24"/>
          <w:lang w:val="bg-BG"/>
        </w:rPr>
        <w:t>2</w:t>
      </w:r>
      <w:r w:rsidR="00BA3CFF">
        <w:rPr>
          <w:rFonts w:ascii="Times New Roman" w:hAnsi="Times New Roman"/>
          <w:sz w:val="24"/>
          <w:szCs w:val="24"/>
          <w:lang w:val="bg-BG"/>
        </w:rPr>
        <w:t>3</w:t>
      </w:r>
      <w:bookmarkStart w:id="0" w:name="_GoBack"/>
      <w:bookmarkEnd w:id="0"/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78" w:rsidRDefault="007A2E78" w:rsidP="00DE5D6A">
      <w:pPr>
        <w:spacing w:after="0" w:line="240" w:lineRule="auto"/>
      </w:pPr>
      <w:r>
        <w:separator/>
      </w:r>
    </w:p>
  </w:endnote>
  <w:endnote w:type="continuationSeparator" w:id="0">
    <w:p w:rsidR="007A2E78" w:rsidRDefault="007A2E78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78" w:rsidRDefault="007A2E78" w:rsidP="00DE5D6A">
      <w:pPr>
        <w:spacing w:after="0" w:line="240" w:lineRule="auto"/>
      </w:pPr>
      <w:r>
        <w:separator/>
      </w:r>
    </w:p>
  </w:footnote>
  <w:footnote w:type="continuationSeparator" w:id="0">
    <w:p w:rsidR="007A2E78" w:rsidRDefault="007A2E78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171656"/>
    <w:rsid w:val="00235776"/>
    <w:rsid w:val="00257641"/>
    <w:rsid w:val="003001B5"/>
    <w:rsid w:val="003808EE"/>
    <w:rsid w:val="003860DC"/>
    <w:rsid w:val="00392BBE"/>
    <w:rsid w:val="00446CFF"/>
    <w:rsid w:val="00450E53"/>
    <w:rsid w:val="004F1F8A"/>
    <w:rsid w:val="005C64A6"/>
    <w:rsid w:val="005E085B"/>
    <w:rsid w:val="007A2E78"/>
    <w:rsid w:val="0083043A"/>
    <w:rsid w:val="00A75913"/>
    <w:rsid w:val="00BA3CFF"/>
    <w:rsid w:val="00BB6E63"/>
    <w:rsid w:val="00DE5D6A"/>
    <w:rsid w:val="00E021D5"/>
    <w:rsid w:val="00E2015C"/>
    <w:rsid w:val="00E877B0"/>
    <w:rsid w:val="00F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2015-09-11T08:35:00Z</dcterms:created>
  <dcterms:modified xsi:type="dcterms:W3CDTF">2015-09-20T14:33:00Z</dcterms:modified>
</cp:coreProperties>
</file>